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1222A" w14:textId="77777777" w:rsidR="00286072" w:rsidRDefault="00000000">
      <w:pPr>
        <w:pStyle w:val="NoSpacing"/>
        <w:ind w:left="720"/>
        <w:jc w:val="right"/>
        <w:rPr>
          <w:b/>
          <w:bCs/>
        </w:rPr>
      </w:pPr>
      <w:r>
        <w:rPr>
          <w:b/>
          <w:bCs/>
        </w:rPr>
        <w:t xml:space="preserve">PASTORAL REFERENCE </w:t>
      </w:r>
    </w:p>
    <w:p w14:paraId="34F881A5" w14:textId="77777777" w:rsidR="00286072" w:rsidRDefault="00000000">
      <w:pPr>
        <w:pStyle w:val="NoSpacing"/>
        <w:ind w:left="720"/>
        <w:jc w:val="right"/>
        <w:rPr>
          <w:b/>
          <w:bCs/>
        </w:rPr>
      </w:pPr>
      <w:r>
        <w:rPr>
          <w:b/>
          <w:bCs/>
        </w:rPr>
        <w:t xml:space="preserve"> CONFIDENTIAL </w:t>
      </w:r>
    </w:p>
    <w:p w14:paraId="3C926F5B" w14:textId="77777777" w:rsidR="00286072" w:rsidRDefault="00000000">
      <w:pPr>
        <w:pStyle w:val="NoSpacing"/>
        <w:ind w:left="720"/>
        <w:jc w:val="right"/>
        <w:rPr>
          <w:b/>
          <w:bCs/>
        </w:rPr>
      </w:pPr>
      <w:r>
        <w:rPr>
          <w:b/>
          <w:bCs/>
        </w:rPr>
        <w:t>Page 1 of 2</w:t>
      </w:r>
    </w:p>
    <w:p w14:paraId="58C6DCC9" w14:textId="77777777" w:rsidR="00286072" w:rsidRDefault="00000000">
      <w:pPr>
        <w:pStyle w:val="NoSpacing"/>
      </w:pPr>
      <w:r>
        <w:t xml:space="preserve">Florida District </w:t>
      </w:r>
    </w:p>
    <w:p w14:paraId="6010E5FB" w14:textId="77777777" w:rsidR="00286072" w:rsidRDefault="00000000">
      <w:pPr>
        <w:pStyle w:val="NoSpacing"/>
      </w:pPr>
      <w:r>
        <w:t xml:space="preserve">United Pentecostal Church </w:t>
      </w:r>
    </w:p>
    <w:p w14:paraId="0353BBA8" w14:textId="77777777" w:rsidR="00286072" w:rsidRDefault="00000000">
      <w:pPr>
        <w:pStyle w:val="NoSpacing"/>
      </w:pPr>
      <w:r>
        <w:t xml:space="preserve">5011 NW Gainesville Rd </w:t>
      </w:r>
    </w:p>
    <w:p w14:paraId="3E52DDF8" w14:textId="77777777" w:rsidR="00286072" w:rsidRDefault="00000000">
      <w:pPr>
        <w:pStyle w:val="NoSpacing"/>
      </w:pPr>
      <w:r>
        <w:t xml:space="preserve">Ocala, FL 34475-7205 </w:t>
      </w:r>
    </w:p>
    <w:p w14:paraId="0C1A46F2" w14:textId="77777777" w:rsidR="00286072" w:rsidRDefault="00000000">
      <w:pPr>
        <w:pStyle w:val="NoSpacing"/>
        <w:ind w:left="720"/>
      </w:pPr>
      <w:r>
        <w:t xml:space="preserve"> </w:t>
      </w:r>
    </w:p>
    <w:p w14:paraId="67205FD8" w14:textId="77777777" w:rsidR="00286072" w:rsidRDefault="00286072">
      <w:pPr>
        <w:pStyle w:val="NoSpacing"/>
      </w:pPr>
    </w:p>
    <w:p w14:paraId="6009C892" w14:textId="77777777" w:rsidR="00286072" w:rsidRDefault="00286072">
      <w:pPr>
        <w:pStyle w:val="NoSpacing"/>
      </w:pPr>
    </w:p>
    <w:p w14:paraId="7260607A" w14:textId="77777777" w:rsidR="00286072" w:rsidRDefault="00000000">
      <w:pPr>
        <w:pStyle w:val="NoSpacing"/>
      </w:pPr>
      <w:r>
        <w:t>Applicant Name ________________________________________________________________</w:t>
      </w:r>
    </w:p>
    <w:p w14:paraId="7662278C" w14:textId="77777777" w:rsidR="00286072" w:rsidRDefault="00286072">
      <w:pPr>
        <w:pStyle w:val="NoSpacing"/>
        <w:ind w:left="720"/>
      </w:pPr>
    </w:p>
    <w:p w14:paraId="2E94102F" w14:textId="77777777" w:rsidR="00286072" w:rsidRDefault="00000000">
      <w:pPr>
        <w:pStyle w:val="NoSpacing"/>
      </w:pPr>
      <w:r>
        <w:t>Mailing Address ________________________________________________________________</w:t>
      </w:r>
    </w:p>
    <w:p w14:paraId="013DAB54" w14:textId="77777777" w:rsidR="00286072" w:rsidRDefault="00286072">
      <w:pPr>
        <w:pStyle w:val="NoSpacing"/>
        <w:ind w:left="720"/>
      </w:pPr>
    </w:p>
    <w:p w14:paraId="35E2573C" w14:textId="77777777" w:rsidR="00286072" w:rsidRDefault="00000000">
      <w:pPr>
        <w:pStyle w:val="NoSpacing"/>
      </w:pPr>
      <w:r>
        <w:t>City ______________________________    State _________________    Zip _______________</w:t>
      </w:r>
    </w:p>
    <w:p w14:paraId="47396899" w14:textId="77777777" w:rsidR="00286072" w:rsidRDefault="00000000">
      <w:pPr>
        <w:pStyle w:val="NoSpacing"/>
        <w:ind w:left="720"/>
      </w:pPr>
      <w:r>
        <w:t xml:space="preserve"> </w:t>
      </w:r>
    </w:p>
    <w:p w14:paraId="006E85AF" w14:textId="77777777" w:rsidR="00286072" w:rsidRDefault="00286072">
      <w:pPr>
        <w:pStyle w:val="NoSpacing"/>
      </w:pPr>
    </w:p>
    <w:p w14:paraId="2B0B44B8" w14:textId="77777777" w:rsidR="00286072" w:rsidRDefault="00000000">
      <w:pPr>
        <w:pStyle w:val="NoSpacing"/>
      </w:pPr>
      <w:r>
        <w:t xml:space="preserve">The student who has given you this reference is applying for a scholarship provided by the Florida District United Pentecostal Church Ladies Ministry Department. Your prompt reply is deeply appreciated and will be held in strictest confidence. </w:t>
      </w:r>
    </w:p>
    <w:p w14:paraId="6A581EE2" w14:textId="77777777" w:rsidR="00286072" w:rsidRDefault="00000000">
      <w:pPr>
        <w:pStyle w:val="NoSpacing"/>
        <w:ind w:left="720"/>
      </w:pPr>
      <w:r>
        <w:t xml:space="preserve"> </w:t>
      </w:r>
    </w:p>
    <w:p w14:paraId="51A5B9DA" w14:textId="77777777" w:rsidR="00286072" w:rsidRDefault="00286072">
      <w:pPr>
        <w:pStyle w:val="NoSpacing"/>
      </w:pPr>
    </w:p>
    <w:p w14:paraId="5DD7B803" w14:textId="77777777" w:rsidR="00286072" w:rsidRDefault="00000000">
      <w:pPr>
        <w:pStyle w:val="NoSpacing"/>
      </w:pPr>
      <w:r>
        <w:t>Upon completion, please mail to: Florida District Ladies Ministry Secretary</w:t>
      </w:r>
    </w:p>
    <w:p w14:paraId="37BB206F" w14:textId="77777777" w:rsidR="00286072" w:rsidRDefault="00000000">
      <w:pPr>
        <w:pStyle w:val="NoSpacing"/>
      </w:pPr>
      <w:r>
        <w:t>Corliss T. Williams Bible College Scholarship</w:t>
      </w:r>
    </w:p>
    <w:p w14:paraId="20D817E5" w14:textId="77777777" w:rsidR="00286072" w:rsidRDefault="00000000">
      <w:pPr>
        <w:pStyle w:val="NoSpacing"/>
      </w:pPr>
      <w:r>
        <w:t xml:space="preserve"> 5011 NW Gainesville Rd </w:t>
      </w:r>
    </w:p>
    <w:p w14:paraId="1D19704E" w14:textId="77777777" w:rsidR="00286072" w:rsidRDefault="00000000">
      <w:pPr>
        <w:pStyle w:val="NoSpacing"/>
      </w:pPr>
      <w:r>
        <w:t xml:space="preserve"> Ocala, FL 34475-7205 </w:t>
      </w:r>
    </w:p>
    <w:p w14:paraId="73F61814" w14:textId="77777777" w:rsidR="00286072" w:rsidRDefault="00000000">
      <w:pPr>
        <w:pStyle w:val="NoSpacing"/>
        <w:ind w:left="720"/>
      </w:pPr>
      <w:r>
        <w:t xml:space="preserve"> </w:t>
      </w:r>
    </w:p>
    <w:p w14:paraId="4306BCDD" w14:textId="77777777" w:rsidR="00286072" w:rsidRDefault="00286072">
      <w:pPr>
        <w:pStyle w:val="NoSpacing"/>
      </w:pPr>
    </w:p>
    <w:p w14:paraId="74883F07" w14:textId="77777777" w:rsidR="00286072" w:rsidRDefault="00000000">
      <w:pPr>
        <w:pStyle w:val="NoSpacing"/>
      </w:pPr>
      <w:r>
        <w:t xml:space="preserve">How long have you known the </w:t>
      </w:r>
      <w:proofErr w:type="gramStart"/>
      <w:r>
        <w:t>applicant?_</w:t>
      </w:r>
      <w:proofErr w:type="gramEnd"/>
      <w:r>
        <w:t>___________________________________________</w:t>
      </w:r>
    </w:p>
    <w:p w14:paraId="29E6DA18" w14:textId="77777777" w:rsidR="00286072" w:rsidRDefault="00286072">
      <w:pPr>
        <w:pStyle w:val="NoSpacing"/>
        <w:ind w:left="720"/>
      </w:pPr>
    </w:p>
    <w:p w14:paraId="18498996" w14:textId="77777777" w:rsidR="00286072" w:rsidRDefault="00000000">
      <w:pPr>
        <w:pStyle w:val="NoSpacing"/>
      </w:pPr>
      <w:r>
        <w:t>Is the applicant involved in church? ________________________________________________</w:t>
      </w:r>
    </w:p>
    <w:p w14:paraId="5830022D" w14:textId="77777777" w:rsidR="00286072" w:rsidRDefault="00286072">
      <w:pPr>
        <w:pStyle w:val="NoSpacing"/>
        <w:ind w:left="720"/>
      </w:pPr>
    </w:p>
    <w:p w14:paraId="44D06B83" w14:textId="77777777" w:rsidR="00286072" w:rsidRDefault="00000000">
      <w:pPr>
        <w:pStyle w:val="NoSpacing"/>
      </w:pPr>
      <w:r>
        <w:t xml:space="preserve">Please explain __________________________________________________________________ </w:t>
      </w:r>
    </w:p>
    <w:p w14:paraId="0AB96167" w14:textId="77777777" w:rsidR="00286072" w:rsidRDefault="00000000">
      <w:pPr>
        <w:pStyle w:val="NoSpacing"/>
      </w:pPr>
      <w:r>
        <w:t>______________________________________________________________________________</w:t>
      </w:r>
    </w:p>
    <w:p w14:paraId="04DA539C" w14:textId="77777777" w:rsidR="00286072" w:rsidRDefault="00000000">
      <w:pPr>
        <w:pStyle w:val="NoSpacing"/>
      </w:pPr>
      <w:r>
        <w:t>______________________________________________________________________________</w:t>
      </w:r>
    </w:p>
    <w:p w14:paraId="46C63B13" w14:textId="77777777" w:rsidR="00286072" w:rsidRDefault="00000000">
      <w:pPr>
        <w:pStyle w:val="NoSpacing"/>
      </w:pPr>
      <w:r>
        <w:t>______________________________________________________________________________</w:t>
      </w:r>
    </w:p>
    <w:p w14:paraId="3DD5129B" w14:textId="77777777" w:rsidR="00286072" w:rsidRDefault="00286072">
      <w:pPr>
        <w:pStyle w:val="NoSpacing"/>
      </w:pPr>
    </w:p>
    <w:p w14:paraId="3237A1D2" w14:textId="77777777" w:rsidR="00286072" w:rsidRDefault="00000000">
      <w:pPr>
        <w:pStyle w:val="NoSpacing"/>
      </w:pPr>
      <w:r>
        <w:t>Do you know of any health factors (physical or emotional) of which we should be aware? _____</w:t>
      </w:r>
    </w:p>
    <w:p w14:paraId="1B47C324" w14:textId="77777777" w:rsidR="00286072" w:rsidRDefault="00286072">
      <w:pPr>
        <w:pStyle w:val="NoSpacing"/>
      </w:pPr>
    </w:p>
    <w:p w14:paraId="2B160B5B" w14:textId="77777777" w:rsidR="00286072" w:rsidRDefault="00000000">
      <w:pPr>
        <w:pStyle w:val="NoSpacing"/>
      </w:pPr>
      <w:r>
        <w:t>If yes, please explain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BE5C48" w14:textId="77777777" w:rsidR="00286072" w:rsidRDefault="00286072">
      <w:pPr>
        <w:pStyle w:val="NoSpacing"/>
      </w:pPr>
    </w:p>
    <w:p w14:paraId="2CE6EECE" w14:textId="77777777" w:rsidR="00286072" w:rsidRDefault="00000000">
      <w:pPr>
        <w:pStyle w:val="NoSpacing"/>
      </w:pPr>
      <w:r>
        <w:t>Would you recommend this individual, without exception, for a scholarship? ________________</w:t>
      </w:r>
      <w:r>
        <w:rPr>
          <w:rFonts w:ascii="Arial Unicode MS" w:hAnsi="Arial Unicode MS"/>
        </w:rPr>
        <w:br w:type="page"/>
      </w:r>
    </w:p>
    <w:p w14:paraId="3264149A" w14:textId="77777777" w:rsidR="00286072" w:rsidRDefault="00000000">
      <w:pPr>
        <w:pStyle w:val="NoSpacing"/>
        <w:ind w:left="720"/>
        <w:jc w:val="right"/>
        <w:rPr>
          <w:b/>
          <w:bCs/>
        </w:rPr>
      </w:pPr>
      <w:r>
        <w:rPr>
          <w:b/>
          <w:bCs/>
        </w:rPr>
        <w:lastRenderedPageBreak/>
        <w:t xml:space="preserve">PASTORAL REFERENCE </w:t>
      </w:r>
    </w:p>
    <w:p w14:paraId="44772186" w14:textId="77777777" w:rsidR="00286072" w:rsidRDefault="00000000">
      <w:pPr>
        <w:pStyle w:val="NoSpacing"/>
        <w:ind w:left="720"/>
        <w:jc w:val="right"/>
        <w:rPr>
          <w:b/>
          <w:bCs/>
        </w:rPr>
      </w:pPr>
      <w:r>
        <w:rPr>
          <w:b/>
          <w:bCs/>
        </w:rPr>
        <w:t xml:space="preserve"> CONFIDENTIAL </w:t>
      </w:r>
    </w:p>
    <w:p w14:paraId="294DF9C2" w14:textId="77777777" w:rsidR="00286072" w:rsidRDefault="00000000">
      <w:pPr>
        <w:pStyle w:val="NoSpacing"/>
        <w:ind w:left="720"/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Page 2 of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73466B" w14:textId="77777777" w:rsidR="00286072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Please evaluate the student in the following areas:</w:t>
      </w:r>
    </w:p>
    <w:tbl>
      <w:tblPr>
        <w:tblW w:w="93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94"/>
        <w:gridCol w:w="1519"/>
        <w:gridCol w:w="1551"/>
        <w:gridCol w:w="1551"/>
        <w:gridCol w:w="1551"/>
        <w:gridCol w:w="1584"/>
      </w:tblGrid>
      <w:tr w:rsidR="00286072" w14:paraId="45355765" w14:textId="77777777">
        <w:trPr>
          <w:trHeight w:val="931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14086" w14:textId="77777777" w:rsidR="00286072" w:rsidRDefault="00286072"/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543B9" w14:textId="77777777" w:rsidR="00286072" w:rsidRDefault="00000000">
            <w:pPr>
              <w:pStyle w:val="Body"/>
              <w:jc w:val="center"/>
            </w:pPr>
            <w:r>
              <w:rPr>
                <w:b/>
                <w:bCs/>
                <w:sz w:val="24"/>
                <w:szCs w:val="24"/>
              </w:rPr>
              <w:t>Top 10%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3F18A" w14:textId="77777777" w:rsidR="00286072" w:rsidRDefault="00000000">
            <w:pPr>
              <w:pStyle w:val="Body"/>
            </w:pPr>
            <w:r>
              <w:rPr>
                <w:b/>
                <w:bCs/>
                <w:sz w:val="24"/>
                <w:szCs w:val="24"/>
              </w:rPr>
              <w:t>Above Average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61319" w14:textId="77777777" w:rsidR="00286072" w:rsidRDefault="00000000">
            <w:pPr>
              <w:pStyle w:val="Body"/>
              <w:jc w:val="center"/>
            </w:pPr>
            <w:r>
              <w:rPr>
                <w:b/>
                <w:bCs/>
                <w:sz w:val="24"/>
                <w:szCs w:val="24"/>
              </w:rPr>
              <w:t>Average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7895D" w14:textId="77777777" w:rsidR="00286072" w:rsidRDefault="00000000">
            <w:pPr>
              <w:pStyle w:val="Body"/>
              <w:jc w:val="center"/>
            </w:pPr>
            <w:r>
              <w:rPr>
                <w:b/>
                <w:bCs/>
                <w:sz w:val="24"/>
                <w:szCs w:val="24"/>
              </w:rPr>
              <w:t>Below Average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D821D" w14:textId="77777777" w:rsidR="00286072" w:rsidRDefault="00000000">
            <w:pPr>
              <w:pStyle w:val="Body"/>
              <w:jc w:val="center"/>
            </w:pPr>
            <w:r>
              <w:rPr>
                <w:b/>
                <w:bCs/>
                <w:sz w:val="24"/>
                <w:szCs w:val="24"/>
              </w:rPr>
              <w:t>Inadequate Opportunity to Evaluate</w:t>
            </w:r>
          </w:p>
        </w:tc>
      </w:tr>
      <w:tr w:rsidR="00286072" w14:paraId="7A9E8ECF" w14:textId="77777777">
        <w:trPr>
          <w:trHeight w:val="594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694C2" w14:textId="77777777" w:rsidR="00286072" w:rsidRDefault="00000000">
            <w:pPr>
              <w:pStyle w:val="Body"/>
            </w:pPr>
            <w:r>
              <w:rPr>
                <w:sz w:val="24"/>
                <w:szCs w:val="24"/>
              </w:rPr>
              <w:t>Moral Character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5B2DD" w14:textId="77777777" w:rsidR="00286072" w:rsidRDefault="0028607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BA0B4" w14:textId="77777777" w:rsidR="00286072" w:rsidRDefault="0028607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0D9C2" w14:textId="77777777" w:rsidR="00286072" w:rsidRDefault="0028607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E9C15" w14:textId="77777777" w:rsidR="00286072" w:rsidRDefault="00286072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67260" w14:textId="77777777" w:rsidR="00286072" w:rsidRDefault="00286072"/>
        </w:tc>
      </w:tr>
      <w:tr w:rsidR="00286072" w14:paraId="48C41BEE" w14:textId="77777777">
        <w:trPr>
          <w:trHeight w:val="594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99569" w14:textId="77777777" w:rsidR="00286072" w:rsidRDefault="00000000">
            <w:pPr>
              <w:pStyle w:val="Body"/>
            </w:pPr>
            <w:r>
              <w:rPr>
                <w:sz w:val="24"/>
                <w:szCs w:val="24"/>
              </w:rPr>
              <w:t>Respect for Authority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59A83" w14:textId="77777777" w:rsidR="00286072" w:rsidRDefault="0028607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5645E" w14:textId="77777777" w:rsidR="00286072" w:rsidRDefault="0028607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81649" w14:textId="77777777" w:rsidR="00286072" w:rsidRDefault="0028607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BA178" w14:textId="77777777" w:rsidR="00286072" w:rsidRDefault="00286072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E6637" w14:textId="77777777" w:rsidR="00286072" w:rsidRDefault="00286072"/>
        </w:tc>
      </w:tr>
      <w:tr w:rsidR="00286072" w14:paraId="309DEBDC" w14:textId="77777777">
        <w:trPr>
          <w:trHeight w:val="594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04C09" w14:textId="77777777" w:rsidR="00286072" w:rsidRDefault="00000000">
            <w:pPr>
              <w:pStyle w:val="Body"/>
            </w:pPr>
            <w:r>
              <w:rPr>
                <w:sz w:val="24"/>
                <w:szCs w:val="24"/>
              </w:rPr>
              <w:t>Respect for Peers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1AF31" w14:textId="77777777" w:rsidR="00286072" w:rsidRDefault="0028607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AADF0" w14:textId="77777777" w:rsidR="00286072" w:rsidRDefault="0028607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FA06F" w14:textId="77777777" w:rsidR="00286072" w:rsidRDefault="0028607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AB0C4" w14:textId="77777777" w:rsidR="00286072" w:rsidRDefault="00286072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C455E" w14:textId="77777777" w:rsidR="00286072" w:rsidRDefault="00286072"/>
        </w:tc>
      </w:tr>
      <w:tr w:rsidR="00286072" w14:paraId="6D6FD8D8" w14:textId="77777777">
        <w:trPr>
          <w:trHeight w:val="594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E200E" w14:textId="77777777" w:rsidR="00286072" w:rsidRDefault="00000000">
            <w:pPr>
              <w:pStyle w:val="Body"/>
            </w:pPr>
            <w:r>
              <w:rPr>
                <w:sz w:val="24"/>
                <w:szCs w:val="24"/>
              </w:rPr>
              <w:t>Leadership Qualities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0775A" w14:textId="77777777" w:rsidR="00286072" w:rsidRDefault="0028607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F8F5D" w14:textId="77777777" w:rsidR="00286072" w:rsidRDefault="0028607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BAA30" w14:textId="77777777" w:rsidR="00286072" w:rsidRDefault="0028607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CF79D" w14:textId="77777777" w:rsidR="00286072" w:rsidRDefault="00286072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40565" w14:textId="77777777" w:rsidR="00286072" w:rsidRDefault="00286072"/>
        </w:tc>
      </w:tr>
      <w:tr w:rsidR="00286072" w14:paraId="75CF26BA" w14:textId="77777777">
        <w:trPr>
          <w:trHeight w:val="257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EB88C" w14:textId="77777777" w:rsidR="00286072" w:rsidRDefault="00000000">
            <w:pPr>
              <w:pStyle w:val="Body"/>
            </w:pPr>
            <w:r>
              <w:rPr>
                <w:sz w:val="24"/>
                <w:szCs w:val="24"/>
              </w:rPr>
              <w:t>Cooperative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ACA38" w14:textId="77777777" w:rsidR="00286072" w:rsidRDefault="0028607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CADD3" w14:textId="77777777" w:rsidR="00286072" w:rsidRDefault="0028607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52537" w14:textId="77777777" w:rsidR="00286072" w:rsidRDefault="0028607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14CE1" w14:textId="77777777" w:rsidR="00286072" w:rsidRDefault="00286072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F196B" w14:textId="77777777" w:rsidR="00286072" w:rsidRDefault="00286072"/>
        </w:tc>
      </w:tr>
      <w:tr w:rsidR="00286072" w14:paraId="24BFE205" w14:textId="77777777">
        <w:trPr>
          <w:trHeight w:val="257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D91C0" w14:textId="77777777" w:rsidR="00286072" w:rsidRDefault="00000000">
            <w:pPr>
              <w:pStyle w:val="Body"/>
            </w:pPr>
            <w:r>
              <w:rPr>
                <w:sz w:val="24"/>
                <w:szCs w:val="24"/>
              </w:rPr>
              <w:t>Motivation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D470B" w14:textId="77777777" w:rsidR="00286072" w:rsidRDefault="0028607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B581A" w14:textId="77777777" w:rsidR="00286072" w:rsidRDefault="0028607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F8E85" w14:textId="77777777" w:rsidR="00286072" w:rsidRDefault="0028607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B838D" w14:textId="77777777" w:rsidR="00286072" w:rsidRDefault="00286072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26CAC" w14:textId="77777777" w:rsidR="00286072" w:rsidRDefault="00286072"/>
        </w:tc>
      </w:tr>
      <w:tr w:rsidR="00286072" w14:paraId="56730ABD" w14:textId="77777777">
        <w:trPr>
          <w:trHeight w:val="594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EA3FE" w14:textId="77777777" w:rsidR="00286072" w:rsidRDefault="00000000">
            <w:pPr>
              <w:pStyle w:val="Body"/>
            </w:pPr>
            <w:r>
              <w:rPr>
                <w:sz w:val="24"/>
                <w:szCs w:val="24"/>
              </w:rPr>
              <w:t>Personal Development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640BC" w14:textId="77777777" w:rsidR="00286072" w:rsidRDefault="0028607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E30B4" w14:textId="77777777" w:rsidR="00286072" w:rsidRDefault="0028607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F6360" w14:textId="77777777" w:rsidR="00286072" w:rsidRDefault="0028607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428A1" w14:textId="77777777" w:rsidR="00286072" w:rsidRDefault="00286072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7584B" w14:textId="77777777" w:rsidR="00286072" w:rsidRDefault="00286072"/>
        </w:tc>
      </w:tr>
      <w:tr w:rsidR="00286072" w14:paraId="027B06AD" w14:textId="77777777">
        <w:trPr>
          <w:trHeight w:val="594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FD82B" w14:textId="77777777" w:rsidR="00286072" w:rsidRDefault="00000000">
            <w:pPr>
              <w:pStyle w:val="Body"/>
            </w:pPr>
            <w:r>
              <w:rPr>
                <w:sz w:val="24"/>
                <w:szCs w:val="24"/>
              </w:rPr>
              <w:t>Personal Responsibility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4A57D" w14:textId="77777777" w:rsidR="00286072" w:rsidRDefault="0028607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D8B46" w14:textId="77777777" w:rsidR="00286072" w:rsidRDefault="0028607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4AE41" w14:textId="77777777" w:rsidR="00286072" w:rsidRDefault="0028607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DEBCC" w14:textId="77777777" w:rsidR="00286072" w:rsidRDefault="00286072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BD870" w14:textId="77777777" w:rsidR="00286072" w:rsidRDefault="00286072"/>
        </w:tc>
      </w:tr>
      <w:tr w:rsidR="00286072" w14:paraId="33F9E98C" w14:textId="77777777">
        <w:trPr>
          <w:trHeight w:val="594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BC0FC" w14:textId="77777777" w:rsidR="00286072" w:rsidRDefault="00000000">
            <w:pPr>
              <w:pStyle w:val="Body"/>
            </w:pPr>
            <w:r>
              <w:rPr>
                <w:sz w:val="24"/>
                <w:szCs w:val="24"/>
              </w:rPr>
              <w:t>Personal Initiative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76ED8" w14:textId="77777777" w:rsidR="00286072" w:rsidRDefault="0028607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44981" w14:textId="77777777" w:rsidR="00286072" w:rsidRDefault="0028607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4CF94" w14:textId="77777777" w:rsidR="00286072" w:rsidRDefault="0028607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C21F4" w14:textId="77777777" w:rsidR="00286072" w:rsidRDefault="00286072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F6888" w14:textId="77777777" w:rsidR="00286072" w:rsidRDefault="00286072"/>
        </w:tc>
      </w:tr>
      <w:tr w:rsidR="00286072" w14:paraId="68F231F2" w14:textId="77777777">
        <w:trPr>
          <w:trHeight w:val="594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165EC" w14:textId="77777777" w:rsidR="00286072" w:rsidRDefault="00000000">
            <w:pPr>
              <w:pStyle w:val="Body"/>
            </w:pPr>
            <w:r>
              <w:rPr>
                <w:sz w:val="24"/>
                <w:szCs w:val="24"/>
              </w:rPr>
              <w:t>Emotional Stability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FBBD8" w14:textId="77777777" w:rsidR="00286072" w:rsidRDefault="0028607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60E48" w14:textId="77777777" w:rsidR="00286072" w:rsidRDefault="0028607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EBE91" w14:textId="77777777" w:rsidR="00286072" w:rsidRDefault="0028607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1956B" w14:textId="77777777" w:rsidR="00286072" w:rsidRDefault="00286072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E146B" w14:textId="77777777" w:rsidR="00286072" w:rsidRDefault="00286072"/>
        </w:tc>
      </w:tr>
      <w:tr w:rsidR="00286072" w14:paraId="1A3540B2" w14:textId="77777777">
        <w:trPr>
          <w:trHeight w:val="594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31264" w14:textId="77777777" w:rsidR="00286072" w:rsidRDefault="00000000">
            <w:pPr>
              <w:pStyle w:val="Body"/>
            </w:pPr>
            <w:r>
              <w:rPr>
                <w:sz w:val="24"/>
                <w:szCs w:val="24"/>
              </w:rPr>
              <w:lastRenderedPageBreak/>
              <w:t>Personal Appearance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55B60" w14:textId="77777777" w:rsidR="00286072" w:rsidRDefault="0028607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F2B91" w14:textId="77777777" w:rsidR="00286072" w:rsidRDefault="0028607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754A2" w14:textId="77777777" w:rsidR="00286072" w:rsidRDefault="0028607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6A78A" w14:textId="77777777" w:rsidR="00286072" w:rsidRDefault="00286072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6270E" w14:textId="77777777" w:rsidR="00286072" w:rsidRDefault="00286072"/>
        </w:tc>
      </w:tr>
    </w:tbl>
    <w:p w14:paraId="07FFA2D7" w14:textId="77777777" w:rsidR="00286072" w:rsidRDefault="00286072">
      <w:pPr>
        <w:pStyle w:val="Body"/>
        <w:widowControl w:val="0"/>
        <w:spacing w:line="240" w:lineRule="auto"/>
        <w:rPr>
          <w:sz w:val="24"/>
          <w:szCs w:val="24"/>
        </w:rPr>
      </w:pPr>
    </w:p>
    <w:p w14:paraId="7516D217" w14:textId="77777777" w:rsidR="00286072" w:rsidRDefault="00286072">
      <w:pPr>
        <w:pStyle w:val="NoSpacing"/>
      </w:pPr>
    </w:p>
    <w:p w14:paraId="0786C135" w14:textId="77777777" w:rsidR="00286072" w:rsidRDefault="00286072">
      <w:pPr>
        <w:pStyle w:val="NoSpacing"/>
      </w:pPr>
    </w:p>
    <w:p w14:paraId="57AEC3AD" w14:textId="77777777" w:rsidR="00286072" w:rsidRDefault="00000000">
      <w:pPr>
        <w:pStyle w:val="NoSpacing"/>
      </w:pPr>
      <w:r>
        <w:t>___________________________________</w:t>
      </w:r>
      <w:r>
        <w:tab/>
      </w:r>
      <w:r>
        <w:tab/>
        <w:t>__________________________________</w:t>
      </w:r>
    </w:p>
    <w:p w14:paraId="6695B13E" w14:textId="77777777" w:rsidR="00286072" w:rsidRDefault="00000000">
      <w:pPr>
        <w:pStyle w:val="NoSpacing"/>
      </w:pPr>
      <w:r>
        <w:t>Pastor’s 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17BD78DC" w14:textId="77777777" w:rsidR="00286072" w:rsidRDefault="00286072">
      <w:pPr>
        <w:pStyle w:val="NoSpacing"/>
      </w:pPr>
    </w:p>
    <w:p w14:paraId="5AD24186" w14:textId="77777777" w:rsidR="00286072" w:rsidRDefault="00000000">
      <w:pPr>
        <w:pStyle w:val="NoSpacing"/>
        <w:rPr>
          <w:b/>
          <w:bCs/>
        </w:rPr>
      </w:pPr>
      <w:r>
        <w:rPr>
          <w:b/>
          <w:bCs/>
        </w:rPr>
        <w:t xml:space="preserve">IMPORTANT:  </w:t>
      </w:r>
      <w:r>
        <w:t>In order for this applicant to be considered, our office must receive this complete</w:t>
      </w:r>
      <w:r>
        <w:rPr>
          <w:b/>
          <w:bCs/>
        </w:rPr>
        <w:t xml:space="preserve">d form by 5 p.m. on </w:t>
      </w:r>
      <w:r>
        <w:rPr>
          <w:b/>
          <w:bCs/>
          <w:u w:val="single"/>
        </w:rPr>
        <w:t>February 5</w:t>
      </w:r>
    </w:p>
    <w:p w14:paraId="4F2894F6" w14:textId="77777777" w:rsidR="00286072" w:rsidRDefault="00286072">
      <w:pPr>
        <w:pStyle w:val="NoSpacing"/>
        <w:rPr>
          <w:b/>
          <w:bCs/>
        </w:rPr>
      </w:pPr>
    </w:p>
    <w:sectPr w:rsidR="00286072">
      <w:headerReference w:type="default" r:id="rId6"/>
      <w:footerReference w:type="default" r:id="rId7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9A6BA" w14:textId="77777777" w:rsidR="007451F4" w:rsidRDefault="007451F4">
      <w:r>
        <w:separator/>
      </w:r>
    </w:p>
  </w:endnote>
  <w:endnote w:type="continuationSeparator" w:id="0">
    <w:p w14:paraId="71DEA6D6" w14:textId="77777777" w:rsidR="007451F4" w:rsidRDefault="0074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5B6ED" w14:textId="77777777" w:rsidR="00286072" w:rsidRDefault="0028607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DAC89" w14:textId="77777777" w:rsidR="007451F4" w:rsidRDefault="007451F4">
      <w:r>
        <w:separator/>
      </w:r>
    </w:p>
  </w:footnote>
  <w:footnote w:type="continuationSeparator" w:id="0">
    <w:p w14:paraId="01D4010A" w14:textId="77777777" w:rsidR="007451F4" w:rsidRDefault="00745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152A" w14:textId="77777777" w:rsidR="00286072" w:rsidRDefault="0028607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72"/>
    <w:rsid w:val="00286072"/>
    <w:rsid w:val="007451F4"/>
    <w:rsid w:val="0080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60DD80"/>
  <w15:docId w15:val="{BB8D41E1-032A-4A4E-A23D-DE445113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Jannira Velazquez</cp:lastModifiedBy>
  <cp:revision>2</cp:revision>
  <dcterms:created xsi:type="dcterms:W3CDTF">2024-04-30T11:58:00Z</dcterms:created>
  <dcterms:modified xsi:type="dcterms:W3CDTF">2024-04-30T11:59:00Z</dcterms:modified>
</cp:coreProperties>
</file>